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A54B" w14:textId="0284E3D9" w:rsidR="00284B64" w:rsidRDefault="0018062A" w:rsidP="002B427F">
      <w:pPr>
        <w:snapToGrid w:val="0"/>
        <w:spacing w:line="120" w:lineRule="atLeast"/>
        <w:jc w:val="center"/>
        <w:rPr>
          <w:b/>
        </w:rPr>
      </w:pPr>
      <w:r>
        <w:rPr>
          <w:rFonts w:hint="eastAsia"/>
          <w:b/>
        </w:rPr>
        <w:t>2021</w:t>
      </w:r>
      <w:r w:rsidR="00556300">
        <w:rPr>
          <w:rFonts w:hint="eastAsia"/>
          <w:b/>
        </w:rPr>
        <w:t>年6月</w:t>
      </w:r>
      <w:r w:rsidR="006E14D7" w:rsidRPr="008938D1">
        <w:rPr>
          <w:rFonts w:hint="eastAsia"/>
          <w:b/>
        </w:rPr>
        <w:t>统</w:t>
      </w:r>
      <w:r w:rsidR="003E756E">
        <w:rPr>
          <w:rFonts w:hint="eastAsia"/>
          <w:b/>
        </w:rPr>
        <w:t>考</w:t>
      </w:r>
      <w:r w:rsidR="004700B8">
        <w:rPr>
          <w:rFonts w:hint="eastAsia"/>
          <w:b/>
        </w:rPr>
        <w:t>《</w:t>
      </w:r>
      <w:r w:rsidR="004700B8">
        <w:rPr>
          <w:rFonts w:hint="eastAsia"/>
          <w:b/>
        </w:rPr>
        <w:t>大学</w:t>
      </w:r>
      <w:r w:rsidR="004700B8" w:rsidRPr="008938D1">
        <w:rPr>
          <w:rFonts w:hint="eastAsia"/>
          <w:b/>
        </w:rPr>
        <w:t>英语</w:t>
      </w:r>
      <w:r w:rsidR="004700B8">
        <w:rPr>
          <w:rFonts w:hint="eastAsia"/>
          <w:b/>
        </w:rPr>
        <w:t>B</w:t>
      </w:r>
      <w:r w:rsidR="004700B8">
        <w:rPr>
          <w:rFonts w:hint="eastAsia"/>
          <w:b/>
        </w:rPr>
        <w:t>》</w:t>
      </w:r>
      <w:r w:rsidR="006E14D7" w:rsidRPr="008938D1">
        <w:rPr>
          <w:rFonts w:hint="eastAsia"/>
          <w:b/>
        </w:rPr>
        <w:t>重考申请表</w:t>
      </w: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2093"/>
        <w:gridCol w:w="2554"/>
        <w:gridCol w:w="3920"/>
        <w:gridCol w:w="19"/>
      </w:tblGrid>
      <w:tr w:rsidR="008A4F27" w:rsidRPr="002B427F" w14:paraId="58DD8884" w14:textId="77777777" w:rsidTr="001672B3">
        <w:trPr>
          <w:trHeight w:val="1265"/>
        </w:trPr>
        <w:tc>
          <w:tcPr>
            <w:tcW w:w="85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5ED58" w14:textId="7F07027B" w:rsidR="008A4F27" w:rsidRDefault="008A4F27" w:rsidP="001672B3">
            <w:pPr>
              <w:snapToGrid w:val="0"/>
              <w:spacing w:line="1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特别提示</w:t>
            </w:r>
            <w:r w:rsidRPr="002B427F">
              <w:rPr>
                <w:rFonts w:hint="eastAsia"/>
                <w:sz w:val="28"/>
                <w:szCs w:val="28"/>
              </w:rPr>
              <w:t xml:space="preserve">： </w:t>
            </w:r>
          </w:p>
          <w:p w14:paraId="130F1F70" w14:textId="24FD048B" w:rsidR="008A4F27" w:rsidRPr="00D75B99" w:rsidRDefault="008A4F27" w:rsidP="00D75B99">
            <w:pPr>
              <w:pStyle w:val="a4"/>
              <w:numPr>
                <w:ilvl w:val="0"/>
                <w:numId w:val="2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 w:rsidRPr="00D75B99">
              <w:rPr>
                <w:rFonts w:hint="eastAsia"/>
                <w:sz w:val="28"/>
                <w:szCs w:val="28"/>
              </w:rPr>
              <w:t>已经处于毕业状态的学生不符合申请条件。</w:t>
            </w:r>
          </w:p>
          <w:p w14:paraId="7041BD03" w14:textId="56060557" w:rsidR="00D75B99" w:rsidRDefault="00D75B99" w:rsidP="00D75B99">
            <w:pPr>
              <w:pStyle w:val="a4"/>
              <w:numPr>
                <w:ilvl w:val="0"/>
                <w:numId w:val="2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申请是否批准</w:t>
            </w:r>
            <w:r w:rsidR="00781271">
              <w:rPr>
                <w:rFonts w:hint="eastAsia"/>
                <w:sz w:val="28"/>
                <w:szCs w:val="28"/>
              </w:rPr>
              <w:t>将于</w:t>
            </w:r>
            <w:r>
              <w:rPr>
                <w:rFonts w:hint="eastAsia"/>
                <w:sz w:val="28"/>
                <w:szCs w:val="28"/>
              </w:rPr>
              <w:t>报名前一周反馈。</w:t>
            </w:r>
          </w:p>
          <w:p w14:paraId="622E41B0" w14:textId="0C83018F" w:rsidR="00D75B99" w:rsidRDefault="00D75B99" w:rsidP="00D75B99">
            <w:pPr>
              <w:pStyle w:val="a4"/>
              <w:numPr>
                <w:ilvl w:val="0"/>
                <w:numId w:val="2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申请成功的学生须自行报名，若未报名成功本次申请自动作废。</w:t>
            </w:r>
          </w:p>
          <w:p w14:paraId="4635D6B1" w14:textId="65556A18" w:rsidR="008A4F27" w:rsidRPr="00D75B99" w:rsidRDefault="00D75B99" w:rsidP="001672B3">
            <w:pPr>
              <w:pStyle w:val="a4"/>
              <w:numPr>
                <w:ilvl w:val="0"/>
                <w:numId w:val="2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 w:rsidRPr="00D75B99">
              <w:rPr>
                <w:rFonts w:hint="eastAsia"/>
                <w:sz w:val="28"/>
                <w:szCs w:val="28"/>
              </w:rPr>
              <w:t>报名成功</w:t>
            </w:r>
            <w:r>
              <w:rPr>
                <w:rFonts w:hint="eastAsia"/>
                <w:sz w:val="28"/>
                <w:szCs w:val="28"/>
              </w:rPr>
              <w:t>且</w:t>
            </w:r>
            <w:r w:rsidR="008A4F27" w:rsidRPr="00D75B99">
              <w:rPr>
                <w:rFonts w:hint="eastAsia"/>
                <w:sz w:val="28"/>
                <w:szCs w:val="28"/>
              </w:rPr>
              <w:t>符合</w:t>
            </w:r>
            <w:r w:rsidR="008A4C5A" w:rsidRPr="00D75B99">
              <w:rPr>
                <w:rFonts w:hint="eastAsia"/>
                <w:sz w:val="28"/>
                <w:szCs w:val="28"/>
              </w:rPr>
              <w:t>202106批次</w:t>
            </w:r>
            <w:r w:rsidR="008A4F27" w:rsidRPr="00D75B99">
              <w:rPr>
                <w:rFonts w:hint="eastAsia"/>
                <w:sz w:val="28"/>
                <w:szCs w:val="28"/>
              </w:rPr>
              <w:t>毕业条件的学生，需向中心提交撤销毕业申请。</w:t>
            </w:r>
          </w:p>
          <w:p w14:paraId="1A7A1753" w14:textId="627D4CCB" w:rsidR="008A4F27" w:rsidRPr="002B427F" w:rsidRDefault="003B425D" w:rsidP="001672B3">
            <w:pPr>
              <w:snapToGrid w:val="0"/>
              <w:spacing w:line="1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="008A4F27">
              <w:rPr>
                <w:sz w:val="28"/>
                <w:szCs w:val="28"/>
              </w:rPr>
              <w:t xml:space="preserve"> </w:t>
            </w:r>
            <w:r w:rsidR="00D75B99">
              <w:rPr>
                <w:rFonts w:hint="eastAsia"/>
                <w:sz w:val="28"/>
                <w:szCs w:val="28"/>
              </w:rPr>
              <w:t>未报名成功</w:t>
            </w:r>
            <w:r w:rsidR="008A4F27">
              <w:rPr>
                <w:rFonts w:hint="eastAsia"/>
                <w:sz w:val="28"/>
                <w:szCs w:val="28"/>
              </w:rPr>
              <w:t>且符合</w:t>
            </w:r>
            <w:r w:rsidR="00D75B99">
              <w:rPr>
                <w:rFonts w:hint="eastAsia"/>
                <w:sz w:val="28"/>
                <w:szCs w:val="28"/>
              </w:rPr>
              <w:t>202106批次</w:t>
            </w:r>
            <w:r w:rsidR="008A4F27">
              <w:rPr>
                <w:rFonts w:hint="eastAsia"/>
                <w:sz w:val="28"/>
                <w:szCs w:val="28"/>
              </w:rPr>
              <w:t>毕业条件的</w:t>
            </w:r>
            <w:r w:rsidR="008A4F27" w:rsidRPr="002B427F">
              <w:rPr>
                <w:rFonts w:hint="eastAsia"/>
                <w:sz w:val="28"/>
                <w:szCs w:val="28"/>
              </w:rPr>
              <w:t>学生</w:t>
            </w:r>
            <w:r w:rsidR="008A4F27">
              <w:rPr>
                <w:rFonts w:hint="eastAsia"/>
                <w:sz w:val="28"/>
                <w:szCs w:val="28"/>
              </w:rPr>
              <w:t>，将正常毕业。</w:t>
            </w:r>
          </w:p>
        </w:tc>
      </w:tr>
      <w:tr w:rsidR="0086290A" w:rsidRPr="002B427F" w14:paraId="0CA92C0A" w14:textId="77777777" w:rsidTr="008938D1">
        <w:trPr>
          <w:gridAfter w:val="1"/>
          <w:wAfter w:w="19" w:type="dxa"/>
          <w:trHeight w:val="444"/>
        </w:trPr>
        <w:tc>
          <w:tcPr>
            <w:tcW w:w="85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DDFFC0" w14:textId="38193204" w:rsidR="0086290A" w:rsidRPr="002B427F" w:rsidRDefault="0086290A" w:rsidP="002B427F">
            <w:pPr>
              <w:snapToGrid w:val="0"/>
              <w:spacing w:line="160" w:lineRule="atLeast"/>
              <w:rPr>
                <w:b/>
                <w:sz w:val="28"/>
                <w:szCs w:val="28"/>
              </w:rPr>
            </w:pPr>
            <w:r w:rsidRPr="002B427F">
              <w:rPr>
                <w:rFonts w:hint="eastAsia"/>
                <w:b/>
                <w:sz w:val="28"/>
                <w:szCs w:val="28"/>
              </w:rPr>
              <w:t>（以下内容由学生填写）</w:t>
            </w:r>
          </w:p>
        </w:tc>
      </w:tr>
      <w:tr w:rsidR="003214E5" w:rsidRPr="002B427F" w14:paraId="68851888" w14:textId="77777777" w:rsidTr="00D46D9A">
        <w:trPr>
          <w:gridAfter w:val="1"/>
          <w:wAfter w:w="19" w:type="dxa"/>
          <w:trHeight w:val="444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</w:tcPr>
          <w:p w14:paraId="18552E3C" w14:textId="77777777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 xml:space="preserve">姓名： 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14:paraId="3C256EEC" w14:textId="13BD6E35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学号：</w:t>
            </w:r>
          </w:p>
        </w:tc>
        <w:tc>
          <w:tcPr>
            <w:tcW w:w="3920" w:type="dxa"/>
            <w:tcBorders>
              <w:right w:val="single" w:sz="12" w:space="0" w:color="auto"/>
            </w:tcBorders>
          </w:tcPr>
          <w:p w14:paraId="106D3D75" w14:textId="3F60B282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身份证号：</w:t>
            </w:r>
          </w:p>
        </w:tc>
      </w:tr>
      <w:tr w:rsidR="003214E5" w:rsidRPr="002B427F" w14:paraId="772D9243" w14:textId="77777777" w:rsidTr="008938D1">
        <w:trPr>
          <w:gridAfter w:val="1"/>
          <w:wAfter w:w="19" w:type="dxa"/>
          <w:trHeight w:val="444"/>
        </w:trPr>
        <w:tc>
          <w:tcPr>
            <w:tcW w:w="4647" w:type="dxa"/>
            <w:gridSpan w:val="2"/>
            <w:tcBorders>
              <w:left w:val="single" w:sz="12" w:space="0" w:color="auto"/>
            </w:tcBorders>
          </w:tcPr>
          <w:p w14:paraId="550B16C3" w14:textId="253E7D75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学习中心名称：</w:t>
            </w:r>
          </w:p>
        </w:tc>
        <w:tc>
          <w:tcPr>
            <w:tcW w:w="3920" w:type="dxa"/>
            <w:tcBorders>
              <w:right w:val="single" w:sz="12" w:space="0" w:color="auto"/>
            </w:tcBorders>
          </w:tcPr>
          <w:p w14:paraId="19D694D0" w14:textId="543A153F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专业：</w:t>
            </w:r>
          </w:p>
        </w:tc>
      </w:tr>
      <w:tr w:rsidR="003214E5" w:rsidRPr="002B427F" w14:paraId="2AF6FB82" w14:textId="77777777" w:rsidTr="00282107">
        <w:trPr>
          <w:gridAfter w:val="1"/>
          <w:wAfter w:w="19" w:type="dxa"/>
          <w:trHeight w:val="2205"/>
        </w:trPr>
        <w:tc>
          <w:tcPr>
            <w:tcW w:w="85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3AEA8" w14:textId="09D89F6C" w:rsidR="003214E5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申请重考原因（学生本人填写）：</w:t>
            </w:r>
          </w:p>
          <w:p w14:paraId="7493727A" w14:textId="77777777" w:rsidR="003214E5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</w:p>
          <w:p w14:paraId="34544FFA" w14:textId="77777777" w:rsidR="003214E5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</w:p>
          <w:p w14:paraId="6078AEC3" w14:textId="579B9EE4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sz w:val="28"/>
                <w:szCs w:val="28"/>
              </w:rPr>
              <w:t xml:space="preserve">                            </w:t>
            </w:r>
            <w:r w:rsidRPr="002B427F">
              <w:rPr>
                <w:rFonts w:hint="eastAsia"/>
                <w:sz w:val="28"/>
                <w:szCs w:val="28"/>
              </w:rPr>
              <w:t>学生签字：</w:t>
            </w:r>
          </w:p>
          <w:p w14:paraId="78E58259" w14:textId="546E7BFD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sz w:val="28"/>
                <w:szCs w:val="28"/>
              </w:rPr>
              <w:t xml:space="preserve">                               </w:t>
            </w:r>
            <w:r w:rsidRPr="002B427F">
              <w:rPr>
                <w:rFonts w:hint="eastAsia"/>
                <w:sz w:val="28"/>
                <w:szCs w:val="28"/>
              </w:rPr>
              <w:t>日期</w:t>
            </w:r>
            <w:r w:rsidR="004F53A0">
              <w:rPr>
                <w:rFonts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3214E5" w:rsidRPr="002B427F" w14:paraId="4A2D86EA" w14:textId="77777777" w:rsidTr="008938D1">
        <w:trPr>
          <w:gridAfter w:val="1"/>
          <w:wAfter w:w="19" w:type="dxa"/>
          <w:trHeight w:val="444"/>
        </w:trPr>
        <w:tc>
          <w:tcPr>
            <w:tcW w:w="85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334456" w14:textId="1DB0EF51" w:rsidR="003214E5" w:rsidRPr="002B427F" w:rsidRDefault="003214E5" w:rsidP="003214E5">
            <w:pPr>
              <w:snapToGrid w:val="0"/>
              <w:spacing w:line="160" w:lineRule="atLeast"/>
              <w:rPr>
                <w:b/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rFonts w:hint="eastAsia"/>
                <w:b/>
                <w:sz w:val="28"/>
                <w:szCs w:val="28"/>
              </w:rPr>
              <w:t>（以下内容由学习中心填写）</w:t>
            </w:r>
          </w:p>
        </w:tc>
      </w:tr>
      <w:tr w:rsidR="003214E5" w:rsidRPr="002B427F" w14:paraId="4F8C02B9" w14:textId="77777777" w:rsidTr="008938D1">
        <w:trPr>
          <w:trHeight w:val="444"/>
        </w:trPr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9238886" w14:textId="4D74728B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学生在学状态</w:t>
            </w:r>
            <w:r w:rsidRPr="002B427F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3214E5" w:rsidRPr="002B427F" w14:paraId="2C578D60" w14:textId="77777777" w:rsidTr="008938D1">
        <w:trPr>
          <w:trHeight w:val="428"/>
        </w:trPr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8072EC" w14:textId="265B280C" w:rsidR="003214E5" w:rsidRPr="002B427F" w:rsidRDefault="003214E5" w:rsidP="003214E5">
            <w:pPr>
              <w:pStyle w:val="a4"/>
              <w:numPr>
                <w:ilvl w:val="0"/>
                <w:numId w:val="1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上次参加统考</w:t>
            </w:r>
            <w:r w:rsidR="00E92892">
              <w:rPr>
                <w:rFonts w:hint="eastAsia"/>
                <w:sz w:val="28"/>
                <w:szCs w:val="28"/>
              </w:rPr>
              <w:t>合格</w:t>
            </w:r>
            <w:r w:rsidRPr="002B427F">
              <w:rPr>
                <w:rFonts w:hint="eastAsia"/>
                <w:sz w:val="28"/>
                <w:szCs w:val="28"/>
              </w:rPr>
              <w:t>的批次_</w:t>
            </w:r>
            <w:r w:rsidRPr="002B427F">
              <w:rPr>
                <w:sz w:val="28"/>
                <w:szCs w:val="28"/>
              </w:rPr>
              <w:t xml:space="preserve">_______ </w:t>
            </w:r>
            <w:r w:rsidRPr="002B427F">
              <w:rPr>
                <w:rFonts w:hint="eastAsia"/>
                <w:sz w:val="28"/>
                <w:szCs w:val="28"/>
              </w:rPr>
              <w:t>，成绩（分数）_</w:t>
            </w:r>
            <w:r w:rsidRPr="002B427F">
              <w:rPr>
                <w:sz w:val="28"/>
                <w:szCs w:val="28"/>
              </w:rPr>
              <w:t>______</w:t>
            </w:r>
          </w:p>
        </w:tc>
      </w:tr>
      <w:tr w:rsidR="003214E5" w:rsidRPr="002B427F" w14:paraId="5BFB150E" w14:textId="77777777" w:rsidTr="008938D1">
        <w:trPr>
          <w:trHeight w:val="444"/>
        </w:trPr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250B92F" w14:textId="1CE0BD93" w:rsidR="003214E5" w:rsidRPr="002B427F" w:rsidRDefault="003214E5" w:rsidP="003214E5">
            <w:pPr>
              <w:pStyle w:val="a4"/>
              <w:numPr>
                <w:ilvl w:val="0"/>
                <w:numId w:val="1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学生学费缴纳情况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2B427F"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sz w:val="28"/>
                <w:szCs w:val="28"/>
              </w:rPr>
              <w:t xml:space="preserve"> A. </w:t>
            </w:r>
            <w:r w:rsidRPr="002B427F">
              <w:rPr>
                <w:rFonts w:hint="eastAsia"/>
                <w:sz w:val="28"/>
                <w:szCs w:val="28"/>
              </w:rPr>
              <w:t xml:space="preserve">全部缴纳 </w:t>
            </w:r>
            <w:r w:rsidRPr="002B427F">
              <w:rPr>
                <w:sz w:val="28"/>
                <w:szCs w:val="28"/>
              </w:rPr>
              <w:t xml:space="preserve">  B</w:t>
            </w:r>
            <w:r w:rsidRPr="002B427F">
              <w:rPr>
                <w:rFonts w:hint="eastAsia"/>
                <w:sz w:val="28"/>
                <w:szCs w:val="28"/>
              </w:rPr>
              <w:t>.</w:t>
            </w:r>
            <w:r w:rsidRPr="002B427F">
              <w:rPr>
                <w:sz w:val="28"/>
                <w:szCs w:val="28"/>
              </w:rPr>
              <w:t xml:space="preserve"> </w:t>
            </w:r>
            <w:r w:rsidRPr="002B427F">
              <w:rPr>
                <w:rFonts w:hint="eastAsia"/>
                <w:sz w:val="28"/>
                <w:szCs w:val="28"/>
              </w:rPr>
              <w:t>没有全部缴纳</w:t>
            </w:r>
          </w:p>
        </w:tc>
      </w:tr>
      <w:tr w:rsidR="003214E5" w:rsidRPr="002B427F" w14:paraId="7CA6BA37" w14:textId="77777777" w:rsidTr="008938D1">
        <w:trPr>
          <w:trHeight w:val="444"/>
        </w:trPr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AECE1FE" w14:textId="6796A76D" w:rsidR="003214E5" w:rsidRPr="002B427F" w:rsidRDefault="003214E5" w:rsidP="003214E5">
            <w:pPr>
              <w:pStyle w:val="a4"/>
              <w:numPr>
                <w:ilvl w:val="0"/>
                <w:numId w:val="1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毕业设计成绩：</w:t>
            </w:r>
            <w:r w:rsidR="00555FFC">
              <w:rPr>
                <w:rFonts w:hint="eastAsia"/>
                <w:sz w:val="28"/>
                <w:szCs w:val="28"/>
              </w:rPr>
              <w:t>_</w:t>
            </w:r>
            <w:r w:rsidR="00555FFC">
              <w:rPr>
                <w:sz w:val="28"/>
                <w:szCs w:val="28"/>
              </w:rPr>
              <w:t>_____________</w:t>
            </w:r>
            <w:r w:rsidR="00F47526">
              <w:rPr>
                <w:sz w:val="28"/>
                <w:szCs w:val="28"/>
              </w:rPr>
              <w:t>__</w:t>
            </w:r>
          </w:p>
        </w:tc>
      </w:tr>
      <w:tr w:rsidR="003214E5" w:rsidRPr="002B427F" w14:paraId="1E6D82A1" w14:textId="77777777" w:rsidTr="008938D1">
        <w:trPr>
          <w:trHeight w:val="444"/>
        </w:trPr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2574991" w14:textId="01F6D556" w:rsidR="003214E5" w:rsidRPr="002B427F" w:rsidRDefault="003214E5" w:rsidP="003214E5">
            <w:pPr>
              <w:pStyle w:val="a4"/>
              <w:numPr>
                <w:ilvl w:val="0"/>
                <w:numId w:val="1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课程通过情况（已取得多少学分）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2B427F">
              <w:rPr>
                <w:rFonts w:hint="eastAsia"/>
                <w:sz w:val="28"/>
                <w:szCs w:val="28"/>
              </w:rPr>
              <w:t>_</w:t>
            </w:r>
            <w:r w:rsidRPr="002B427F">
              <w:rPr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（分）</w:t>
            </w:r>
          </w:p>
        </w:tc>
      </w:tr>
      <w:tr w:rsidR="003214E5" w:rsidRPr="002B427F" w14:paraId="44E8EF5D" w14:textId="77777777" w:rsidTr="008938D1">
        <w:trPr>
          <w:trHeight w:val="444"/>
        </w:trPr>
        <w:tc>
          <w:tcPr>
            <w:tcW w:w="85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2A947" w14:textId="1D6A57EA" w:rsidR="003214E5" w:rsidRPr="002B427F" w:rsidRDefault="003214E5" w:rsidP="003214E5">
            <w:pPr>
              <w:pStyle w:val="a4"/>
              <w:numPr>
                <w:ilvl w:val="0"/>
                <w:numId w:val="1"/>
              </w:numPr>
              <w:snapToGrid w:val="0"/>
              <w:spacing w:line="160" w:lineRule="atLeast"/>
              <w:ind w:firstLineChars="0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是否在网上填报过毕业信息登记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2B427F"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sz w:val="28"/>
                <w:szCs w:val="28"/>
              </w:rPr>
              <w:t xml:space="preserve"> A. </w:t>
            </w:r>
            <w:r w:rsidRPr="002B427F">
              <w:rPr>
                <w:rFonts w:hint="eastAsia"/>
                <w:sz w:val="28"/>
                <w:szCs w:val="28"/>
              </w:rPr>
              <w:t xml:space="preserve">是 </w:t>
            </w:r>
            <w:r w:rsidRPr="002B427F">
              <w:rPr>
                <w:sz w:val="28"/>
                <w:szCs w:val="28"/>
              </w:rPr>
              <w:t xml:space="preserve"> B. </w:t>
            </w:r>
            <w:r w:rsidRPr="002B427F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3214E5" w:rsidRPr="002B427F" w14:paraId="38BFAF91" w14:textId="77777777" w:rsidTr="00F97604">
        <w:trPr>
          <w:trHeight w:val="2310"/>
        </w:trPr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8EF53" w14:textId="3C69D8A4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>校外学习中心意见：</w:t>
            </w:r>
          </w:p>
          <w:p w14:paraId="6225816D" w14:textId="77777777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</w:p>
          <w:p w14:paraId="54F4574E" w14:textId="77777777" w:rsidR="003214E5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sz w:val="28"/>
                <w:szCs w:val="28"/>
              </w:rPr>
              <w:t xml:space="preserve">                          </w:t>
            </w:r>
          </w:p>
          <w:p w14:paraId="48789CAC" w14:textId="3CC63E34" w:rsidR="003214E5" w:rsidRPr="002B427F" w:rsidRDefault="003214E5" w:rsidP="003214E5">
            <w:pPr>
              <w:snapToGrid w:val="0"/>
              <w:spacing w:line="160" w:lineRule="atLeast"/>
              <w:ind w:firstLineChars="1400" w:firstLine="3920"/>
              <w:rPr>
                <w:sz w:val="28"/>
                <w:szCs w:val="28"/>
              </w:rPr>
            </w:pPr>
            <w:r w:rsidRPr="002B427F">
              <w:rPr>
                <w:sz w:val="28"/>
                <w:szCs w:val="28"/>
              </w:rPr>
              <w:t xml:space="preserve"> </w:t>
            </w:r>
            <w:r w:rsidRPr="002B427F">
              <w:rPr>
                <w:rFonts w:hint="eastAsia"/>
                <w:sz w:val="28"/>
                <w:szCs w:val="28"/>
              </w:rPr>
              <w:t>签字（盖章）：</w:t>
            </w:r>
          </w:p>
          <w:p w14:paraId="78A885EE" w14:textId="01E55DEF" w:rsidR="003214E5" w:rsidRPr="002B427F" w:rsidRDefault="003214E5" w:rsidP="003214E5">
            <w:pPr>
              <w:snapToGrid w:val="0"/>
              <w:spacing w:line="160" w:lineRule="atLeast"/>
              <w:rPr>
                <w:sz w:val="28"/>
                <w:szCs w:val="28"/>
              </w:rPr>
            </w:pPr>
            <w:r w:rsidRPr="002B427F"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B427F">
              <w:rPr>
                <w:sz w:val="28"/>
                <w:szCs w:val="28"/>
              </w:rPr>
              <w:t xml:space="preserve"> </w:t>
            </w:r>
            <w:r w:rsidRPr="002B427F">
              <w:rPr>
                <w:rFonts w:hint="eastAsia"/>
                <w:sz w:val="28"/>
                <w:szCs w:val="28"/>
              </w:rPr>
              <w:t>日期</w:t>
            </w:r>
            <w:r w:rsidR="00806216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14:paraId="0641AE2F" w14:textId="2F330250" w:rsidR="00A334FA" w:rsidRPr="00F97604" w:rsidRDefault="00282107" w:rsidP="007F0995">
      <w:pPr>
        <w:snapToGrid w:val="0"/>
        <w:spacing w:line="12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97604">
        <w:rPr>
          <w:sz w:val="28"/>
          <w:szCs w:val="28"/>
        </w:rPr>
        <w:t xml:space="preserve">              </w:t>
      </w:r>
      <w:r w:rsidR="00F97604" w:rsidRPr="00F97604">
        <w:rPr>
          <w:sz w:val="28"/>
          <w:szCs w:val="28"/>
        </w:rPr>
        <w:t xml:space="preserve">       </w:t>
      </w:r>
      <w:r w:rsidR="00F97604" w:rsidRPr="00F97604">
        <w:rPr>
          <w:rFonts w:hint="eastAsia"/>
          <w:sz w:val="28"/>
          <w:szCs w:val="28"/>
        </w:rPr>
        <w:t>北京邮电大学网络教育学院</w:t>
      </w:r>
      <w:r w:rsidRPr="00F97604">
        <w:rPr>
          <w:rFonts w:hint="eastAsia"/>
          <w:sz w:val="28"/>
          <w:szCs w:val="28"/>
        </w:rPr>
        <w:t>教务部制</w:t>
      </w:r>
    </w:p>
    <w:p w14:paraId="5B089713" w14:textId="2A6F4885" w:rsidR="00B467D7" w:rsidRPr="00F97604" w:rsidRDefault="00B467D7" w:rsidP="007F0995">
      <w:pPr>
        <w:snapToGrid w:val="0"/>
        <w:spacing w:line="120" w:lineRule="atLeast"/>
        <w:jc w:val="right"/>
        <w:rPr>
          <w:sz w:val="28"/>
          <w:szCs w:val="28"/>
        </w:rPr>
      </w:pPr>
      <w:r w:rsidRPr="00F97604">
        <w:rPr>
          <w:rFonts w:hint="eastAsia"/>
          <w:sz w:val="28"/>
          <w:szCs w:val="28"/>
        </w:rPr>
        <w:t xml:space="preserve"> </w:t>
      </w:r>
      <w:r w:rsidRPr="00F97604">
        <w:rPr>
          <w:sz w:val="28"/>
          <w:szCs w:val="28"/>
        </w:rPr>
        <w:t xml:space="preserve">                                  </w:t>
      </w:r>
      <w:r w:rsidR="005349B7" w:rsidRPr="00F97604">
        <w:rPr>
          <w:sz w:val="28"/>
          <w:szCs w:val="28"/>
        </w:rPr>
        <w:t xml:space="preserve">    </w:t>
      </w:r>
      <w:r w:rsidRPr="00F97604">
        <w:rPr>
          <w:sz w:val="28"/>
          <w:szCs w:val="28"/>
        </w:rPr>
        <w:t xml:space="preserve">   </w:t>
      </w:r>
      <w:r w:rsidR="00D36172">
        <w:rPr>
          <w:rFonts w:hint="eastAsia"/>
          <w:sz w:val="28"/>
          <w:szCs w:val="28"/>
        </w:rPr>
        <w:t>2021.3</w:t>
      </w:r>
    </w:p>
    <w:sectPr w:rsidR="00B467D7" w:rsidRPr="00F9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5E58" w14:textId="77777777" w:rsidR="00823A5E" w:rsidRDefault="00823A5E" w:rsidP="008A4F27">
      <w:r>
        <w:separator/>
      </w:r>
    </w:p>
  </w:endnote>
  <w:endnote w:type="continuationSeparator" w:id="0">
    <w:p w14:paraId="1364A972" w14:textId="77777777" w:rsidR="00823A5E" w:rsidRDefault="00823A5E" w:rsidP="008A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ABCB" w14:textId="77777777" w:rsidR="00823A5E" w:rsidRDefault="00823A5E" w:rsidP="008A4F27">
      <w:r>
        <w:separator/>
      </w:r>
    </w:p>
  </w:footnote>
  <w:footnote w:type="continuationSeparator" w:id="0">
    <w:p w14:paraId="5DCFEBFD" w14:textId="77777777" w:rsidR="00823A5E" w:rsidRDefault="00823A5E" w:rsidP="008A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44E"/>
    <w:multiLevelType w:val="hybridMultilevel"/>
    <w:tmpl w:val="769EF0A2"/>
    <w:lvl w:ilvl="0" w:tplc="ED4AE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A34436"/>
    <w:multiLevelType w:val="hybridMultilevel"/>
    <w:tmpl w:val="690A0246"/>
    <w:lvl w:ilvl="0" w:tplc="379EF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FF"/>
    <w:rsid w:val="00056510"/>
    <w:rsid w:val="001046CB"/>
    <w:rsid w:val="0018062A"/>
    <w:rsid w:val="001B03F0"/>
    <w:rsid w:val="002204AE"/>
    <w:rsid w:val="00243062"/>
    <w:rsid w:val="0026120C"/>
    <w:rsid w:val="0027266C"/>
    <w:rsid w:val="00282107"/>
    <w:rsid w:val="00284B64"/>
    <w:rsid w:val="002B427F"/>
    <w:rsid w:val="002F307C"/>
    <w:rsid w:val="00302047"/>
    <w:rsid w:val="003214E5"/>
    <w:rsid w:val="0034184C"/>
    <w:rsid w:val="00375056"/>
    <w:rsid w:val="003B425D"/>
    <w:rsid w:val="003E756E"/>
    <w:rsid w:val="003F5F55"/>
    <w:rsid w:val="0044766C"/>
    <w:rsid w:val="00456B1A"/>
    <w:rsid w:val="004700B8"/>
    <w:rsid w:val="00475FFF"/>
    <w:rsid w:val="004F53A0"/>
    <w:rsid w:val="00510132"/>
    <w:rsid w:val="005230CF"/>
    <w:rsid w:val="005349B7"/>
    <w:rsid w:val="005361C7"/>
    <w:rsid w:val="00555FFC"/>
    <w:rsid w:val="00556300"/>
    <w:rsid w:val="005663D8"/>
    <w:rsid w:val="0063264C"/>
    <w:rsid w:val="006C4E7B"/>
    <w:rsid w:val="006E14D7"/>
    <w:rsid w:val="00716BE8"/>
    <w:rsid w:val="00781271"/>
    <w:rsid w:val="007C0081"/>
    <w:rsid w:val="007D6B10"/>
    <w:rsid w:val="007E434F"/>
    <w:rsid w:val="007F0995"/>
    <w:rsid w:val="00806216"/>
    <w:rsid w:val="00823A5E"/>
    <w:rsid w:val="008522D7"/>
    <w:rsid w:val="0086290A"/>
    <w:rsid w:val="008739B1"/>
    <w:rsid w:val="008938D1"/>
    <w:rsid w:val="008A4C5A"/>
    <w:rsid w:val="008A4F27"/>
    <w:rsid w:val="009366F2"/>
    <w:rsid w:val="00957502"/>
    <w:rsid w:val="009778F3"/>
    <w:rsid w:val="009C6D27"/>
    <w:rsid w:val="009F2474"/>
    <w:rsid w:val="00A15484"/>
    <w:rsid w:val="00A334FA"/>
    <w:rsid w:val="00A509AC"/>
    <w:rsid w:val="00A74241"/>
    <w:rsid w:val="00A90019"/>
    <w:rsid w:val="00AD2EFE"/>
    <w:rsid w:val="00B35575"/>
    <w:rsid w:val="00B467D7"/>
    <w:rsid w:val="00B8655C"/>
    <w:rsid w:val="00BD056F"/>
    <w:rsid w:val="00C07C9F"/>
    <w:rsid w:val="00C34557"/>
    <w:rsid w:val="00C52121"/>
    <w:rsid w:val="00C60E71"/>
    <w:rsid w:val="00CD35B3"/>
    <w:rsid w:val="00D129E6"/>
    <w:rsid w:val="00D136FB"/>
    <w:rsid w:val="00D36172"/>
    <w:rsid w:val="00D374FA"/>
    <w:rsid w:val="00D46D9A"/>
    <w:rsid w:val="00D75B99"/>
    <w:rsid w:val="00DB70BC"/>
    <w:rsid w:val="00DE3239"/>
    <w:rsid w:val="00DE60D9"/>
    <w:rsid w:val="00E36B77"/>
    <w:rsid w:val="00E41BEA"/>
    <w:rsid w:val="00E443FF"/>
    <w:rsid w:val="00E92892"/>
    <w:rsid w:val="00E92A2E"/>
    <w:rsid w:val="00EC13E4"/>
    <w:rsid w:val="00F01DB0"/>
    <w:rsid w:val="00F11801"/>
    <w:rsid w:val="00F12BD7"/>
    <w:rsid w:val="00F47526"/>
    <w:rsid w:val="00F5404D"/>
    <w:rsid w:val="00F655C5"/>
    <w:rsid w:val="00F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BE4FF"/>
  <w15:docId w15:val="{E27DBFF5-C171-4250-BD3D-17C2D3E6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华文仿宋" w:eastAsia="华文仿宋" w:hAnsi="Calibri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6F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A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4F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4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</dc:creator>
  <cp:keywords/>
  <dc:description/>
  <cp:lastModifiedBy>zzr</cp:lastModifiedBy>
  <cp:revision>89</cp:revision>
  <dcterms:created xsi:type="dcterms:W3CDTF">2021-03-12T08:22:00Z</dcterms:created>
  <dcterms:modified xsi:type="dcterms:W3CDTF">2021-03-15T01:59:00Z</dcterms:modified>
</cp:coreProperties>
</file>